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/>
        <w:numPr>
          <w:ilvl w:val="0"/>
          <w:numId w:val="0"/>
        </w:numPr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DISCURSO D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O SECRETÁRIO DE EDUCAÇÃO PROFISSIONAL, CIENTÍFICA E TECNOLÓGICA (SETEC), GETÚLIO MARQUES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FERREIR,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NA CERIMÔNIA DE INAUGURAÇÃO DA REITORIA DO INSTITUTO FEDERAL DO ACRE (IFAC) EM 25/10/2023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59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Inauguração da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eitoria do IF do ACRE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Rio Branco, 26out2023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Poeta Potiguar Crispiniano Neto, pela minha voz.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Aprendiz de Poeta Getúlio Marques Ferreira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Iniciamos com um bom dia,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Aos que estão aqui presentes,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Gloriosa da PM,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Coral do IFAC nas mentes,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É arte e gente cantando,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Alunos acompanhando,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Todos risos alegrementes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Meu lindo Acre querido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Das extrações vegetais,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Da madeira, da borracha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nasce nos seringais,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Da castanha e do açaí,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Da copaíba que aqui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Cura as dores nacionais!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Acre do grande Galvez,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Plácido de Castro e o Barão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lutaram heroicamente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No diálogo e na ação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De armas e diplomacia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Fazendo que hoje em dia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Seja o Acre da nação.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O Acre que Chico Mendes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Contra a ganância burguesa,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Deu a vida e organizou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 povo para a defesa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Do chão, da floresta e a vida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Para não ver destruída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 alma da natureza!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Que viva Plácido de Castro,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Comandante sem igual,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comandou seringueiros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Numa disputa braçal.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 o Barão do Rio Branco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no diplomático flanco,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Venceu, virou capital.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MIL NOVECENTOS E DOIS.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SESSENTA MIL BRASILEIROS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ENCONTRAVAM-SE NO ACRE,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COMO FORTES SERINGUEIROS.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ERAM CHÃOS BOLIVIANOS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 INGLESES E AMERICANOS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QUERIAM SER SEUS “PARCEIROS”.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ERA UM GRUPO PODEROSO,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UM SINDICATO DE EMPRESAS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CLARAMENTE IMPERIALISTAS,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AMERICANAS E INGLESAS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QUERIAM NOS DAR INSÔNIA,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NO CORAÇÃO DA AMAZÔNIA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ENFIANDO AS SUAS PRESAS!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 xml:space="preserve">O CONFLITO ENGROSSOU TANTO 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O BARÃO MANDOU BARRAR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OS NAVIOS DOS IANQUES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DE EM NOSSO RIO PASSAR,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 BOLÍVIA SE AGITOU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SEIS MIL SOLDADOS MANDOU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PARA NOS AMEAÇAR.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FOI AÍ QUE O BARÃO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SEMPRE PREGOU A PAZ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ACHOU QUE AQUELA AMEAÇA 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ESTAVA SENDO DEMAIS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 TAMBÉM MANDOU SEIS MIL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MILITARES DO BRASIL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GARANTIREM OS SERINGAIS!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POR FIM CHEGOU-SE A UM ACORDO,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UM NEGÓCIO VERDADEIRO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 TRATADO DE PETRÓPOLIS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PRA O ACRE SER BRASILEIRO.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 BRASIL TAMBÉM CEDEU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 A BOLÍVIA RECEBEU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RESPEITO, TERRA E DINHEIRO!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Hoje aqui estamos nós,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Neste Acre fenomenal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Pra falar de Educação,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Pra redenção nacional.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Um projeto pedagógico,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De ensino tecnológico,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Formação profissional.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Pois até 2003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Acre, Amapá, o DF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 o Mato Grosso do Sul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Nenhum deles tinha IF…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Foi preciso aparecer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Nos meandros do poder,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Novo líder, novo chefe!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LUIZ INÁCIO DA SILVA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Resolveu botar a mão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E ampliar esta rede 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Da melhor Educação.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De cem, naqueles momentos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Hoje tem mais de seiscentos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Para a glória da nação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Hoje temos RIO BRANCO,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Esta unidade primeira,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Temos BAIXADA DO SOL,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Temos SENA MADUREIRA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XAPURI, TARAUACÁ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 CRUZEIRO DO SUL está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Nesta rede brasileira.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Hoje são mais de seiscentos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IFs cantando loa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Ao progresso do Brasil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Onde Educação ressoa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Como uma pedra de toque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Do Chuí ao Oiapoque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Do Seixas ao Rio Moa!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Aqui estamos presentes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Para melhorar os planos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Jorge e Tião Viana,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ajudaram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sem enganos,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Binho Marques irmanado,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Perpétua e Sibá Machado,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Grandes líderes acreanos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O Bocalom de Rio Branco, e Bira de XAPURI,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 o Gladson governador,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Parlamentares do Acre 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Parceiros de grande valor,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Léo de Brito e a Raquel,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No MEC ajudam pra bebel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 Acre e quem ali for.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E aqui na precursora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Desta inauguração, 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 equipe da Janaína,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Cumpriu a sua missão 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Com a Luciana e a Fernanda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afinaram a Banda,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Com amor e dedicação 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Professores que lutaram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Com força e categorias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Com união, com desvelo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Projetos, pedagogias,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É preciso dar valor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Sergio primeiro diretor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 o primeiro reitor Elias!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Hoje a nova Reitoria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Está sendo inaugurada,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 juventude atendida,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Transacreana integrada;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Com esta gente lutadora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 a nossa nova reitora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Aplaudida e Exaltada!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ROSANA CAVALCANTE DOS SANTOS,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Doutora em Agronomia,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sabe sintetizar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Ciência e Pedagogia,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Tecnologia e Arte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 estende o estandarte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Do amor à Ecologia!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O nosso IF do Acre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Segue em seu ritmo seguro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Com toda a comunidade.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canta com luz no escuro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Como Thiago de Melo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Naquele poema belo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Pra os jovens terem futuro!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Ensino tecnológico,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Cultura e Pedagogia,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Ciência com amor e luta,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Progresso e Cidadania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Ancestralidade e glória,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É o futuro e a memória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Riqueza e ecologia.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CAMILO SANTANA aqui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No belo Acre presente,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Trazendo um recado forte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Do gigante presidente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está lutando duro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Para que o nosso futuro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Seja melhor que o presente.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LULA que quer o Brasil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Nas paradas de sucesso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 que no primeiro mundo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Este país tenha ingresso,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Pra que nossa Educação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Seja o motor da nação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Na viagem do progresso!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br/>
        <w:t>Um grande abraço, REITORA,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Um beijo no coração…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MARIA lhe proteja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os SANTOS lhe deem a mão,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Que uma gestão gloriosa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Façam que as pétalas de ROSA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Perfumem nossa nação!</w:t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59" w:before="0" w:after="0"/>
        <w:ind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Brasília, 26 de outubro de 2023</w:t>
      </w:r>
    </w:p>
    <w:sectPr>
      <w:type w:val="nextPage"/>
      <w:pgSz w:w="11906" w:h="16838"/>
      <w:pgMar w:left="1701" w:right="1701" w:gutter="0" w:header="0" w:top="992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normal"/>
    <w:uiPriority w:val="34"/>
    <w:qFormat/>
    <w:rsid w:val="0021019a"/>
    <w:pPr>
      <w:spacing w:before="0" w:after="160"/>
      <w:ind w:left="720" w:hanging="0"/>
      <w:contextualSpacing/>
    </w:pPr>
    <w:rPr/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qASmf8ODrEqicr+w9+/lE9rUsHg==">CgMxLjAyCGguZ2pkZ3hzOAByITFlMnFiTzh6elVEaTlWX0VjSUx0dkVPdTI5YzVFbTdVRA==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LibreOffice/7.3.1.3$Windows_X86_64 LibreOffice_project/a69ca51ded25f3eefd52d7bf9a5fad8c90b87951</Application>
  <AppVersion>15.0000</AppVersion>
  <Pages>6</Pages>
  <Words>784</Words>
  <Characters>3850</Characters>
  <CharactersWithSpaces>4480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2023-10-24T17:35:00Z</dcterms:created>
  <dc:creator>Kelen Gleysse Maia Andrade Dantas</dc:creator>
  <dc:description/>
  <dc:language>pt-BR</dc:language>
  <cp:lastModifiedBy/>
  <dcterms:modified xsi:type="dcterms:W3CDTF">2023-10-26T19:34:43Z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